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Муниципальное дошкольное общеобразовательное учреждение</w:t>
      </w:r>
    </w:p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детский сад общеразвивающего вида № 23</w:t>
      </w:r>
    </w:p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825C81">
      <w:pPr>
        <w:shd w:val="clear" w:color="auto" w:fill="FFFFFF"/>
        <w:spacing w:before="1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825C81">
      <w:pPr>
        <w:shd w:val="clear" w:color="auto" w:fill="FFFFFF"/>
        <w:spacing w:before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 xml:space="preserve">Конспект </w:t>
      </w:r>
      <w:r w:rsidR="007B785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 xml:space="preserve"> занятия</w:t>
      </w:r>
      <w:bookmarkStart w:id="0" w:name="_GoBack"/>
      <w:bookmarkEnd w:id="0"/>
      <w:r w:rsidR="0058352E" w:rsidRPr="00CD3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 xml:space="preserve"> </w:t>
      </w:r>
    </w:p>
    <w:p w:rsidR="00825C81" w:rsidRPr="00CD34D0" w:rsidRDefault="0058352E" w:rsidP="00825C81">
      <w:pPr>
        <w:shd w:val="clear" w:color="auto" w:fill="FFFFFF"/>
        <w:spacing w:before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в старшей группе</w:t>
      </w:r>
    </w:p>
    <w:p w:rsidR="00740118" w:rsidRPr="00CD34D0" w:rsidRDefault="0058352E" w:rsidP="00825C81">
      <w:pPr>
        <w:shd w:val="clear" w:color="auto" w:fill="FFFFFF"/>
        <w:spacing w:before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 xml:space="preserve"> «Путешествие по родному городу»</w:t>
      </w:r>
    </w:p>
    <w:p w:rsidR="00825C81" w:rsidRPr="00CD34D0" w:rsidRDefault="00825C81" w:rsidP="00825C81">
      <w:pPr>
        <w:shd w:val="clear" w:color="auto" w:fill="FFFFFF"/>
        <w:spacing w:before="1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74011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825C81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Выполнила и провела:</w:t>
      </w:r>
    </w:p>
    <w:p w:rsidR="00825C81" w:rsidRPr="00CD34D0" w:rsidRDefault="00825C81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Воспитатель</w:t>
      </w:r>
    </w:p>
    <w:p w:rsidR="00825C81" w:rsidRPr="00CD34D0" w:rsidRDefault="00825C81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 xml:space="preserve"> первой квалификационной категории</w:t>
      </w:r>
    </w:p>
    <w:p w:rsidR="00825C81" w:rsidRPr="00CD34D0" w:rsidRDefault="00C269D4" w:rsidP="00825C8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Рубцова Светлана Владимировна</w:t>
      </w:r>
    </w:p>
    <w:p w:rsidR="00C269D4" w:rsidRPr="00CD34D0" w:rsidRDefault="00C269D4" w:rsidP="00C269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C269D4" w:rsidRPr="00CD34D0" w:rsidRDefault="00C269D4" w:rsidP="00C269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</w:p>
    <w:p w:rsidR="00825C81" w:rsidRPr="00CD34D0" w:rsidRDefault="00C269D4" w:rsidP="00C269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</w:pPr>
      <w:r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 xml:space="preserve">                                              </w:t>
      </w:r>
      <w:r w:rsidR="00825C81" w:rsidRPr="00CD34D0">
        <w:rPr>
          <w:rFonts w:ascii="Times New Roman" w:eastAsia="Times New Roman" w:hAnsi="Times New Roman" w:cs="Times New Roman"/>
          <w:color w:val="333333"/>
          <w:kern w:val="36"/>
          <w:sz w:val="28"/>
          <w:szCs w:val="45"/>
          <w:lang w:eastAsia="ru-RU"/>
        </w:rPr>
        <w:t>г. Узловая,  2021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образовательная область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«Экскурсия по </w:t>
      </w:r>
      <w:r w:rsidRPr="00CD34D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родному городу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Формирование патриотических чувств у детей дошкольного возраста через привитие любви к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родному городу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область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8352E" w:rsidRPr="00CD34D0" w:rsidRDefault="00740118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Обобщать знания детей о достопримечательностях </w:t>
      </w:r>
      <w:r w:rsidR="0058352E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символике.</w:t>
      </w:r>
    </w:p>
    <w:p w:rsidR="0058352E" w:rsidRPr="00CD34D0" w:rsidRDefault="00740118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Закрепить и пополнить знания детей о </w:t>
      </w:r>
      <w:r w:rsidR="0058352E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родном городе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740118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Вызвать у детей чувство восхищения красотой </w:t>
      </w:r>
      <w:r w:rsidR="0058352E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родного города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740118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Воспитывать эмоционально-ценностное отношение к </w:t>
      </w:r>
      <w:r w:rsidR="0058352E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городу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любовь и чувство гордости за него.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область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Развивать диалогическую и монологическую речь детей.</w:t>
      </w:r>
    </w:p>
    <w:p w:rsidR="0058352E" w:rsidRPr="00CD34D0" w:rsidRDefault="00634A37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Развивать связную речь.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Закрепить согласование имен существительных в мужском роде с прилагательными.</w:t>
      </w:r>
    </w:p>
    <w:p w:rsidR="00740118" w:rsidRPr="00CD34D0" w:rsidRDefault="00634A37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740118" w:rsidRPr="00CD34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34D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Продолжать учить детей  подбирать противоположные по смыслу слова.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Образовательная область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Формирование гражданской принадлежности, патриотических чувств.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карты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города </w:t>
      </w:r>
      <w:r w:rsidR="004F252D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Узловая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беседа о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родном городе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крае, разучивание стихотворения 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"Узловая моя Узловая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Start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создание альбома с фотографиями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рассказывание о знаменитых людях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:, слайды с изображением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достопримечательностей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города </w:t>
      </w:r>
      <w:r w:rsidR="004F252D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Узловая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фотографии достопримечательностей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 и их силуэты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Start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,</w:t>
      </w:r>
      <w:proofErr w:type="gram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заг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отовки открыток, элементы  герба города.</w:t>
      </w:r>
    </w:p>
    <w:p w:rsidR="0058352E" w:rsidRPr="00CD34D0" w:rsidRDefault="004F252D" w:rsidP="00740118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2"/>
          <w:szCs w:val="42"/>
          <w:lang w:eastAsia="ru-RU"/>
        </w:rPr>
      </w:pPr>
      <w:r w:rsidRPr="00CD34D0">
        <w:rPr>
          <w:rFonts w:ascii="Times New Roman" w:eastAsia="Times New Roman" w:hAnsi="Times New Roman" w:cs="Times New Roman"/>
          <w:sz w:val="32"/>
          <w:szCs w:val="42"/>
          <w:lang w:eastAsia="ru-RU"/>
        </w:rPr>
        <w:t xml:space="preserve">Ход </w:t>
      </w:r>
      <w:r w:rsidR="00CD7086" w:rsidRPr="00CD34D0">
        <w:rPr>
          <w:rFonts w:ascii="Times New Roman" w:eastAsia="Times New Roman" w:hAnsi="Times New Roman" w:cs="Times New Roman"/>
          <w:sz w:val="32"/>
          <w:szCs w:val="42"/>
          <w:lang w:eastAsia="ru-RU"/>
        </w:rPr>
        <w:t>занятия</w:t>
      </w:r>
      <w:r w:rsidR="0058352E" w:rsidRPr="00CD34D0">
        <w:rPr>
          <w:rFonts w:ascii="Times New Roman" w:eastAsia="Times New Roman" w:hAnsi="Times New Roman" w:cs="Times New Roman"/>
          <w:sz w:val="32"/>
          <w:szCs w:val="42"/>
          <w:lang w:eastAsia="ru-RU"/>
        </w:rPr>
        <w:t>: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="00065C00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оспитатель: 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Дети, к нам пришло 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письмо</w:t>
      </w:r>
      <w:proofErr w:type="gramStart"/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Давайте его прочитаем.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«Собирайся детвора!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Жду вас в гости я с утра!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Хочу я что- то показать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новое вам рассказать.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Краевед»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4F252D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Какое интересное имя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Краевед. Дети, как вы думаете,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его так зовут?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Его зовут Краевед, потому что он изучает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родной край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Краевед изучает прошлое и настоящее.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Краевед знает, как раньше жили люди.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Слово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«краевед»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образовано от двух слов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«край»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CD34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«ведать»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Я согласна с вашими ответами. Краевед занимается краеведением, изучает свой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родной край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свою Родину.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каждого человека есть большая и малая Родина.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для вас большая Родина?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Большая Родина – это наша страна.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меня большая Родина – это Россия.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В.: А что для вас малая Родина?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 Малая Родина – </w:t>
      </w:r>
      <w:proofErr w:type="spellStart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место</w:t>
      </w:r>
      <w:proofErr w:type="gramStart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,г</w:t>
      </w:r>
      <w:proofErr w:type="gram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</w:t>
      </w:r>
      <w:proofErr w:type="spell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родились.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меня малая Родина –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город </w:t>
      </w:r>
      <w:r w:rsidR="0071391C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Узловая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котором я родился.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называют людей, которые живут в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городе </w:t>
      </w:r>
      <w:r w:rsidR="0071391C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Узловая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Людей, которые живут в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городе </w:t>
      </w:r>
      <w:r w:rsidR="0071391C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Узловая</w:t>
      </w:r>
      <w:proofErr w:type="gramStart"/>
      <w:r w:rsidR="0071391C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</w:t>
      </w:r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называются </w:t>
      </w:r>
      <w:proofErr w:type="spellStart"/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узловчане</w:t>
      </w:r>
      <w:proofErr w:type="spell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Ты кто, Кирилл?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Я </w:t>
      </w:r>
      <w:proofErr w:type="spellStart"/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Узловчанин</w:t>
      </w:r>
      <w:proofErr w:type="spell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ты, Алина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кто?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Я </w:t>
      </w:r>
      <w:proofErr w:type="spellStart"/>
      <w:r w:rsidR="0071391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узловчанка</w:t>
      </w:r>
      <w:proofErr w:type="spellEnd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4E1B95" w:rsidRPr="00CD34D0" w:rsidRDefault="004E1B95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каждого города есть символы. Что же такое символы города?</w:t>
      </w:r>
    </w:p>
    <w:p w:rsidR="003845AC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Дети: </w:t>
      </w:r>
      <w:proofErr w:type="gramStart"/>
      <w:r w:rsidR="004E1B95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-Э</w:t>
      </w:r>
      <w:proofErr w:type="gramEnd"/>
      <w:r w:rsidR="004E1B95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 гимн, герб, флаг.</w:t>
      </w:r>
      <w:r w:rsidR="003845AC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4E1B95" w:rsidRPr="00CD34D0" w:rsidRDefault="003845AC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Найдите из всех гербов герб Узловой.</w:t>
      </w:r>
    </w:p>
    <w:p w:rsidR="004E1B95" w:rsidRPr="00CD34D0" w:rsidRDefault="004E1B95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 "Собери герб города"</w:t>
      </w:r>
    </w:p>
    <w:p w:rsidR="00B83991" w:rsidRPr="00CD34D0" w:rsidRDefault="00B83991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чем можно отправиться в путешествие по городу?</w:t>
      </w:r>
    </w:p>
    <w:p w:rsidR="00B83991" w:rsidRPr="00CD34D0" w:rsidRDefault="00065C00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Дети: </w:t>
      </w:r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транспорте.</w:t>
      </w:r>
    </w:p>
    <w:p w:rsidR="00B83991" w:rsidRPr="00CD34D0" w:rsidRDefault="00065C00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</w:t>
      </w:r>
      <w:proofErr w:type="gramEnd"/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акие виды транспорта вы знаете? </w:t>
      </w:r>
    </w:p>
    <w:p w:rsidR="00065C00" w:rsidRPr="00CD34D0" w:rsidRDefault="00065C00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Дети: </w:t>
      </w:r>
      <w:proofErr w:type="gramStart"/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</w:t>
      </w:r>
      <w:proofErr w:type="gramEnd"/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оздушный, наземный. водный.</w:t>
      </w:r>
      <w:r w:rsidR="00B152AA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B83991" w:rsidRPr="00CD34D0" w:rsidRDefault="00B152AA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Д/И "Четвертый лишний"</w:t>
      </w:r>
    </w:p>
    <w:p w:rsidR="0058352E" w:rsidRPr="00CD34D0" w:rsidRDefault="00065C00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r w:rsidR="00640864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Поедем мы на поезде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Прошу занять свои места.</w:t>
      </w:r>
    </w:p>
    <w:p w:rsidR="00640864" w:rsidRPr="00CD34D0" w:rsidRDefault="00640864" w:rsidP="0064086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proofErr w:type="gramStart"/>
      <w:r w:rsidRPr="00CD34D0">
        <w:rPr>
          <w:rStyle w:val="c14"/>
          <w:i/>
          <w:iCs/>
          <w:color w:val="000000"/>
          <w:sz w:val="28"/>
          <w:szCs w:val="22"/>
        </w:rPr>
        <w:t>(Стать около своих мест.</w:t>
      </w:r>
      <w:proofErr w:type="gramEnd"/>
      <w:r w:rsidRPr="00CD34D0">
        <w:rPr>
          <w:rStyle w:val="c14"/>
          <w:i/>
          <w:iCs/>
          <w:color w:val="000000"/>
          <w:sz w:val="28"/>
          <w:szCs w:val="22"/>
        </w:rPr>
        <w:t xml:space="preserve"> </w:t>
      </w:r>
      <w:proofErr w:type="gramStart"/>
      <w:r w:rsidRPr="00CD34D0">
        <w:rPr>
          <w:rStyle w:val="c14"/>
          <w:i/>
          <w:iCs/>
          <w:color w:val="000000"/>
          <w:sz w:val="28"/>
          <w:szCs w:val="22"/>
        </w:rPr>
        <w:t>Руки согнуть в локтях, выполнять движения вперёд-назад).</w:t>
      </w:r>
      <w:proofErr w:type="gramEnd"/>
    </w:p>
    <w:p w:rsidR="00640864" w:rsidRPr="00CD34D0" w:rsidRDefault="00640864" w:rsidP="0064086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D34D0">
        <w:rPr>
          <w:rStyle w:val="c6"/>
          <w:color w:val="000000"/>
          <w:sz w:val="28"/>
          <w:szCs w:val="22"/>
        </w:rPr>
        <w:t>Загудел паровоз и вагончики повёз:- Чу, чу, чу!</w:t>
      </w:r>
    </w:p>
    <w:p w:rsidR="00640864" w:rsidRPr="00CD34D0" w:rsidRDefault="00640864" w:rsidP="0064086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CD34D0">
        <w:rPr>
          <w:rStyle w:val="c14"/>
          <w:color w:val="000000"/>
          <w:sz w:val="28"/>
          <w:szCs w:val="22"/>
        </w:rPr>
        <w:lastRenderedPageBreak/>
        <w:t> Далеко я укачу!     </w:t>
      </w:r>
      <w:r w:rsidRPr="00CD34D0">
        <w:rPr>
          <w:rStyle w:val="c14"/>
          <w:i/>
          <w:iCs/>
          <w:color w:val="000000"/>
          <w:sz w:val="28"/>
          <w:szCs w:val="22"/>
        </w:rPr>
        <w:t>(Бег на месте).</w:t>
      </w:r>
      <w:r w:rsidRPr="00CD34D0">
        <w:rPr>
          <w:rStyle w:val="c6"/>
          <w:color w:val="000000"/>
          <w:sz w:val="28"/>
          <w:szCs w:val="22"/>
        </w:rPr>
        <w:t> </w:t>
      </w:r>
    </w:p>
    <w:p w:rsidR="00065C00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r w:rsidR="00740118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приехали на первую станцию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740118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Можно я буду вашим экскурсоводом? </w:t>
      </w:r>
    </w:p>
    <w:p w:rsidR="0058352E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</w:t>
      </w:r>
      <w:proofErr w:type="gramStart"/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.: </w:t>
      </w:r>
      <w:proofErr w:type="gramEnd"/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кто такой экскурсовод?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Экскурсовод – это человек, который показывает достопримечательности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рассказывает о них.</w:t>
      </w:r>
    </w:p>
    <w:p w:rsidR="0058352E" w:rsidRPr="00CD34D0" w:rsidRDefault="003845AC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740118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мы можем сказать о нашем </w:t>
      </w:r>
      <w:r w:rsidR="0058352E"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городе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</w:t>
      </w:r>
      <w:r w:rsidR="00B8399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Узловая город  - 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какой?</w:t>
      </w:r>
    </w:p>
    <w:p w:rsidR="00065C00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любимый,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родной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прекрасный, огромный, красивый, зеленый, веселый и т. д</w:t>
      </w:r>
      <w:proofErr w:type="gramEnd"/>
    </w:p>
    <w:p w:rsidR="00B83991" w:rsidRPr="00CD34D0" w:rsidRDefault="009E3EF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Д/И "</w:t>
      </w:r>
      <w:r w:rsidR="00065C00"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Скажи наоборот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"</w:t>
      </w:r>
    </w:p>
    <w:p w:rsidR="00640864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Воспитатель: 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А мы отправляемся дальше на станцию "загадочная"</w:t>
      </w:r>
    </w:p>
    <w:p w:rsidR="009E3EFE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</w:t>
      </w:r>
      <w:r w:rsidR="009E3EF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/И "Загадки о городе Узловая"</w:t>
      </w:r>
    </w:p>
    <w:p w:rsidR="00640864" w:rsidRPr="00CD34D0" w:rsidRDefault="00640864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CD3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D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называются люди, которые живут в одном дворе, на одной улице, в одном доме? (</w:t>
      </w:r>
      <w:r w:rsidRPr="00CD3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соседи).</w:t>
      </w:r>
      <w:proofErr w:type="gramStart"/>
      <w:r w:rsidRPr="00CD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,</w:t>
      </w:r>
      <w:proofErr w:type="gramEnd"/>
      <w:r w:rsidRPr="00CD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 какой улице вы живете?). А я живу на улице Дзержинского. А вы, ребята знаете название своей улицы? </w:t>
      </w:r>
      <w:proofErr w:type="gramStart"/>
      <w:r w:rsidRPr="00CD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(</w:t>
      </w:r>
      <w:r w:rsidRPr="00CD3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CD3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9E3EFE" w:rsidRPr="00CD34D0" w:rsidRDefault="00065C0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r w:rsidR="009E3EF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вспомнили памятные  места нашего города</w:t>
      </w:r>
      <w:proofErr w:type="gramStart"/>
      <w:r w:rsidR="009E3EF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="00830E0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="00830E0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proofErr w:type="gramEnd"/>
      <w:r w:rsidR="00830E0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в память о нашей экскурсии мы сделаем с вами открытки. 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 сможете ли вы по силуэту определить, что это за здание или памятник?</w:t>
      </w:r>
    </w:p>
    <w:p w:rsidR="0058352E" w:rsidRPr="00CD34D0" w:rsidRDefault="0058352E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сначала давайте вспомним, что такое силуэт?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Силуэт – это очертание предмета, который выглядит черным пятном на белом фоне.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вами фотографии известных вам зданий и памятников нашего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города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Вам нужно подобрать каждой достопримечательности его силуэт. Возьмите по одному силуэту и прикрепите</w:t>
      </w:r>
      <w:r w:rsidR="00830E01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свои открытки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 соответствующим зданием или памятником.</w:t>
      </w:r>
    </w:p>
    <w:p w:rsidR="0058352E" w:rsidRPr="00CD34D0" w:rsidRDefault="00830E01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прекрасные открытки у вас получились. Какие элементы ты выбрал?</w:t>
      </w:r>
      <w:r w:rsidR="00065C00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Спрашиваю нескольких детей.</w:t>
      </w:r>
    </w:p>
    <w:p w:rsidR="0058352E" w:rsidRPr="00CD34D0" w:rsidRDefault="00065C00" w:rsidP="005835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Воспитатель: </w:t>
      </w:r>
      <w:r w:rsidR="0058352E"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Но вам пора возвращаться в детский сад. 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Давайте вспомним, по каким интересным местам мы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путешествовали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Чем запомнилось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путешествие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58352E" w:rsidRPr="00CD34D0" w:rsidRDefault="0058352E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куда в следующий раз вы бы хотели отправиться в нашем </w:t>
      </w:r>
      <w:r w:rsidRPr="00CD34D0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городе</w:t>
      </w:r>
      <w:r w:rsidRPr="00CD34D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1967E0" w:rsidRPr="00CD34D0" w:rsidRDefault="001967E0" w:rsidP="005835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51A79" w:rsidRPr="00CD34D0" w:rsidRDefault="00551A79">
      <w:pPr>
        <w:rPr>
          <w:rFonts w:ascii="Times New Roman" w:hAnsi="Times New Roman" w:cs="Times New Roman"/>
        </w:rPr>
      </w:pPr>
    </w:p>
    <w:p w:rsidR="0058352E" w:rsidRPr="00CD34D0" w:rsidRDefault="0058352E">
      <w:pPr>
        <w:rPr>
          <w:rFonts w:ascii="Times New Roman" w:hAnsi="Times New Roman" w:cs="Times New Roman"/>
        </w:rPr>
      </w:pPr>
    </w:p>
    <w:sectPr w:rsidR="0058352E" w:rsidRPr="00CD34D0" w:rsidSect="005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52E"/>
    <w:rsid w:val="00065C00"/>
    <w:rsid w:val="001967E0"/>
    <w:rsid w:val="002571D7"/>
    <w:rsid w:val="003845AC"/>
    <w:rsid w:val="003D5C6A"/>
    <w:rsid w:val="003F5672"/>
    <w:rsid w:val="0047464E"/>
    <w:rsid w:val="004E1B95"/>
    <w:rsid w:val="004F252D"/>
    <w:rsid w:val="00551A79"/>
    <w:rsid w:val="0058352E"/>
    <w:rsid w:val="00634A37"/>
    <w:rsid w:val="00640864"/>
    <w:rsid w:val="006C0100"/>
    <w:rsid w:val="006D2D80"/>
    <w:rsid w:val="00706BDD"/>
    <w:rsid w:val="0071391C"/>
    <w:rsid w:val="00723231"/>
    <w:rsid w:val="00740118"/>
    <w:rsid w:val="007B7853"/>
    <w:rsid w:val="00825C81"/>
    <w:rsid w:val="00830D67"/>
    <w:rsid w:val="00830E01"/>
    <w:rsid w:val="00894D41"/>
    <w:rsid w:val="009E3EFE"/>
    <w:rsid w:val="00A23962"/>
    <w:rsid w:val="00B152AA"/>
    <w:rsid w:val="00B83991"/>
    <w:rsid w:val="00C269D4"/>
    <w:rsid w:val="00CD34D0"/>
    <w:rsid w:val="00CD7086"/>
    <w:rsid w:val="00F1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79"/>
  </w:style>
  <w:style w:type="paragraph" w:styleId="1">
    <w:name w:val="heading 1"/>
    <w:basedOn w:val="a"/>
    <w:link w:val="10"/>
    <w:uiPriority w:val="9"/>
    <w:qFormat/>
    <w:rsid w:val="00583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52E"/>
    <w:rPr>
      <w:b/>
      <w:bCs/>
    </w:rPr>
  </w:style>
  <w:style w:type="paragraph" w:customStyle="1" w:styleId="c5">
    <w:name w:val="c5"/>
    <w:basedOn w:val="a"/>
    <w:rsid w:val="0064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0864"/>
  </w:style>
  <w:style w:type="character" w:customStyle="1" w:styleId="c6">
    <w:name w:val="c6"/>
    <w:basedOn w:val="a0"/>
    <w:rsid w:val="0064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1_1</cp:lastModifiedBy>
  <cp:revision>12</cp:revision>
  <cp:lastPrinted>2021-05-24T05:53:00Z</cp:lastPrinted>
  <dcterms:created xsi:type="dcterms:W3CDTF">2021-05-14T16:28:00Z</dcterms:created>
  <dcterms:modified xsi:type="dcterms:W3CDTF">2024-09-18T10:19:00Z</dcterms:modified>
</cp:coreProperties>
</file>